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80" w:rsidRPr="00FE7780" w:rsidRDefault="00FE7780" w:rsidP="0044520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780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FE7780" w:rsidRPr="00FE7780" w:rsidRDefault="00FE7780" w:rsidP="00FE778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780">
        <w:rPr>
          <w:rFonts w:ascii="Times New Roman" w:eastAsia="Times New Roman" w:hAnsi="Times New Roman" w:cs="Times New Roman"/>
          <w:b/>
          <w:sz w:val="28"/>
          <w:szCs w:val="28"/>
        </w:rPr>
        <w:t xml:space="preserve">«ДЕТСКИЙ САД № 1 «УЛЫБКА» С.П.АССИНОВСКОЕ» </w:t>
      </w:r>
    </w:p>
    <w:p w:rsidR="00FE7780" w:rsidRPr="00FE7780" w:rsidRDefault="00FE7780" w:rsidP="00FE778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780">
        <w:rPr>
          <w:rFonts w:ascii="Times New Roman" w:eastAsia="Times New Roman" w:hAnsi="Times New Roman" w:cs="Times New Roman"/>
          <w:b/>
          <w:sz w:val="28"/>
          <w:szCs w:val="28"/>
        </w:rPr>
        <w:t>СЕРНОВОДСКОГО МУНИЦИПАЛЬНОГО РАЙОНА</w:t>
      </w:r>
    </w:p>
    <w:p w:rsidR="00FE7780" w:rsidRPr="00FE7780" w:rsidRDefault="00FE7780" w:rsidP="00FE7780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FE7780" w:rsidRPr="00FE7780" w:rsidRDefault="00FE7780" w:rsidP="00FE77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7780">
        <w:rPr>
          <w:rFonts w:ascii="Times New Roman" w:eastAsia="Calibri" w:hAnsi="Times New Roman" w:cs="Times New Roman"/>
          <w:sz w:val="28"/>
          <w:szCs w:val="28"/>
        </w:rPr>
        <w:t>ПРИНЯТО                                                                      УТВЕРЖДАЮ</w:t>
      </w:r>
    </w:p>
    <w:p w:rsidR="00FE7780" w:rsidRPr="00FE7780" w:rsidRDefault="00FE7780" w:rsidP="00FE77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7780">
        <w:rPr>
          <w:rFonts w:ascii="Times New Roman" w:eastAsia="Calibri" w:hAnsi="Times New Roman" w:cs="Times New Roman"/>
          <w:sz w:val="28"/>
          <w:szCs w:val="28"/>
        </w:rPr>
        <w:t xml:space="preserve">Педагогическим советом                                              Заведующий МБДОУ                                                               </w:t>
      </w:r>
    </w:p>
    <w:p w:rsidR="00FE7780" w:rsidRPr="00FE7780" w:rsidRDefault="00FE7780" w:rsidP="00FE77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7780">
        <w:rPr>
          <w:rFonts w:ascii="Times New Roman" w:eastAsia="Calibri" w:hAnsi="Times New Roman" w:cs="Times New Roman"/>
          <w:sz w:val="28"/>
          <w:szCs w:val="28"/>
        </w:rPr>
        <w:t>МБДОУ «Детский сад №1 «</w:t>
      </w:r>
      <w:proofErr w:type="gramStart"/>
      <w:r w:rsidRPr="00FE7780">
        <w:rPr>
          <w:rFonts w:ascii="Times New Roman" w:eastAsia="Calibri" w:hAnsi="Times New Roman" w:cs="Times New Roman"/>
          <w:sz w:val="28"/>
          <w:szCs w:val="28"/>
        </w:rPr>
        <w:t xml:space="preserve">Улыбка»   </w:t>
      </w:r>
      <w:proofErr w:type="gramEnd"/>
      <w:r w:rsidRPr="00FE7780">
        <w:rPr>
          <w:rFonts w:ascii="Times New Roman" w:eastAsia="Calibri" w:hAnsi="Times New Roman" w:cs="Times New Roman"/>
          <w:sz w:val="28"/>
          <w:szCs w:val="28"/>
        </w:rPr>
        <w:t xml:space="preserve">                     «Детский сад № 1 «Улыбка»</w:t>
      </w:r>
    </w:p>
    <w:p w:rsidR="00FE7780" w:rsidRPr="00FE7780" w:rsidRDefault="00FE7780" w:rsidP="00FE77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E7780">
        <w:rPr>
          <w:rFonts w:ascii="Times New Roman" w:eastAsia="Calibri" w:hAnsi="Times New Roman" w:cs="Times New Roman"/>
          <w:sz w:val="28"/>
          <w:szCs w:val="28"/>
        </w:rPr>
        <w:t>с.п</w:t>
      </w:r>
      <w:proofErr w:type="spellEnd"/>
      <w:r w:rsidRPr="00FE778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E7780">
        <w:rPr>
          <w:rFonts w:ascii="Times New Roman" w:eastAsia="Calibri" w:hAnsi="Times New Roman" w:cs="Times New Roman"/>
          <w:sz w:val="28"/>
          <w:szCs w:val="28"/>
        </w:rPr>
        <w:t>Ассиновское</w:t>
      </w:r>
      <w:proofErr w:type="spellEnd"/>
      <w:r w:rsidRPr="00FE778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FE7780">
        <w:rPr>
          <w:rFonts w:ascii="Times New Roman" w:eastAsia="Calibri" w:hAnsi="Times New Roman" w:cs="Times New Roman"/>
          <w:sz w:val="28"/>
          <w:szCs w:val="28"/>
        </w:rPr>
        <w:t>Серноводского</w:t>
      </w:r>
      <w:proofErr w:type="spellEnd"/>
      <w:r w:rsidRPr="00FE778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proofErr w:type="spellStart"/>
      <w:r w:rsidRPr="00FE7780">
        <w:rPr>
          <w:rFonts w:ascii="Times New Roman" w:eastAsia="Calibri" w:hAnsi="Times New Roman" w:cs="Times New Roman"/>
          <w:sz w:val="28"/>
          <w:szCs w:val="28"/>
        </w:rPr>
        <w:t>с.п.Ассиновское</w:t>
      </w:r>
      <w:proofErr w:type="spellEnd"/>
      <w:r w:rsidRPr="00FE778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FE7780">
        <w:rPr>
          <w:rFonts w:ascii="Times New Roman" w:eastAsia="Calibri" w:hAnsi="Times New Roman" w:cs="Times New Roman"/>
          <w:sz w:val="28"/>
          <w:szCs w:val="28"/>
        </w:rPr>
        <w:t>Серноводского</w:t>
      </w:r>
      <w:proofErr w:type="spellEnd"/>
    </w:p>
    <w:p w:rsidR="00FE7780" w:rsidRPr="00FE7780" w:rsidRDefault="00FE7780" w:rsidP="00FE77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7780">
        <w:rPr>
          <w:rFonts w:ascii="Times New Roman" w:eastAsia="Calibri" w:hAnsi="Times New Roman" w:cs="Times New Roman"/>
          <w:sz w:val="28"/>
          <w:szCs w:val="28"/>
        </w:rPr>
        <w:t>муниципального района                                                муниципального района</w:t>
      </w:r>
    </w:p>
    <w:p w:rsidR="00FE7780" w:rsidRPr="00FE7780" w:rsidRDefault="005A6D3D" w:rsidP="00FE77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(протокол от 30.08.2024</w:t>
      </w:r>
      <w:r w:rsidR="00FE7780" w:rsidRPr="00FE7780">
        <w:rPr>
          <w:rFonts w:ascii="Times New Roman" w:eastAsia="Calibri" w:hAnsi="Times New Roman" w:cs="Times New Roman"/>
          <w:sz w:val="28"/>
          <w:szCs w:val="28"/>
        </w:rPr>
        <w:t xml:space="preserve"> №1)                                        ____________</w:t>
      </w:r>
      <w:proofErr w:type="spellStart"/>
      <w:r w:rsidR="00FE7780" w:rsidRPr="00FE7780">
        <w:rPr>
          <w:rFonts w:ascii="Times New Roman" w:eastAsia="Calibri" w:hAnsi="Times New Roman" w:cs="Times New Roman"/>
          <w:sz w:val="28"/>
          <w:szCs w:val="28"/>
        </w:rPr>
        <w:t>М.М.Чекиева</w:t>
      </w:r>
      <w:proofErr w:type="spellEnd"/>
    </w:p>
    <w:p w:rsidR="00FE7780" w:rsidRPr="00FE7780" w:rsidRDefault="00FE7780" w:rsidP="00FE77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778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5A6D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30.08.2024</w:t>
      </w:r>
    </w:p>
    <w:p w:rsidR="00FE7780" w:rsidRDefault="00FE7780" w:rsidP="00FE7780">
      <w:pPr>
        <w:spacing w:after="0" w:line="240" w:lineRule="auto"/>
        <w:ind w:right="-1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7780" w:rsidRDefault="00FE7780" w:rsidP="00FE7780">
      <w:pPr>
        <w:spacing w:after="0" w:line="240" w:lineRule="auto"/>
        <w:ind w:right="-1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7780" w:rsidRDefault="00FE7780" w:rsidP="00FE7780">
      <w:pPr>
        <w:spacing w:after="0" w:line="240" w:lineRule="auto"/>
        <w:ind w:right="-1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0778" w:rsidRPr="009E0778" w:rsidRDefault="009E0778" w:rsidP="009E07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778">
        <w:rPr>
          <w:rFonts w:ascii="Times New Roman" w:hAnsi="Times New Roman" w:cs="Times New Roman"/>
          <w:b/>
          <w:sz w:val="32"/>
          <w:szCs w:val="32"/>
        </w:rPr>
        <w:t>ГРАФИК ОТКРЫТЫХ ПРОСМОТРОВ</w:t>
      </w:r>
    </w:p>
    <w:p w:rsidR="009E0778" w:rsidRDefault="009E0778" w:rsidP="009E07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778">
        <w:rPr>
          <w:rFonts w:ascii="Times New Roman" w:hAnsi="Times New Roman" w:cs="Times New Roman"/>
          <w:b/>
          <w:sz w:val="32"/>
          <w:szCs w:val="32"/>
        </w:rPr>
        <w:t>на 20</w:t>
      </w:r>
      <w:r w:rsidR="005A6D3D">
        <w:rPr>
          <w:rFonts w:ascii="Times New Roman" w:hAnsi="Times New Roman" w:cs="Times New Roman"/>
          <w:b/>
          <w:sz w:val="32"/>
          <w:szCs w:val="32"/>
        </w:rPr>
        <w:t>24</w:t>
      </w:r>
      <w:r w:rsidRPr="009E0778">
        <w:rPr>
          <w:rFonts w:ascii="Times New Roman" w:hAnsi="Times New Roman" w:cs="Times New Roman"/>
          <w:b/>
          <w:sz w:val="32"/>
          <w:szCs w:val="32"/>
        </w:rPr>
        <w:t>-20</w:t>
      </w:r>
      <w:r w:rsidR="005A6D3D">
        <w:rPr>
          <w:rFonts w:ascii="Times New Roman" w:hAnsi="Times New Roman" w:cs="Times New Roman"/>
          <w:b/>
          <w:sz w:val="32"/>
          <w:szCs w:val="32"/>
        </w:rPr>
        <w:t>25</w:t>
      </w:r>
      <w:r w:rsidRPr="009E0778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9E0778" w:rsidRDefault="009E0778" w:rsidP="00497CC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"/>
        <w:gridCol w:w="5280"/>
        <w:gridCol w:w="2477"/>
        <w:gridCol w:w="1914"/>
      </w:tblGrid>
      <w:tr w:rsidR="003B1C7E" w:rsidTr="00497CC1">
        <w:trPr>
          <w:trHeight w:val="979"/>
        </w:trPr>
        <w:tc>
          <w:tcPr>
            <w:tcW w:w="750" w:type="dxa"/>
          </w:tcPr>
          <w:p w:rsidR="003B1C7E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</w:p>
          <w:p w:rsidR="003B1C7E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п/п</w:t>
            </w:r>
          </w:p>
        </w:tc>
        <w:tc>
          <w:tcPr>
            <w:tcW w:w="5280" w:type="dxa"/>
          </w:tcPr>
          <w:p w:rsidR="003B1C7E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Темы</w:t>
            </w:r>
          </w:p>
        </w:tc>
        <w:tc>
          <w:tcPr>
            <w:tcW w:w="2477" w:type="dxa"/>
          </w:tcPr>
          <w:p w:rsidR="003B1C7E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  <w:tc>
          <w:tcPr>
            <w:tcW w:w="1914" w:type="dxa"/>
          </w:tcPr>
          <w:p w:rsidR="003B1C7E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</w:tr>
      <w:tr w:rsidR="00497CC1" w:rsidTr="00497CC1">
        <w:trPr>
          <w:trHeight w:val="1319"/>
        </w:trPr>
        <w:tc>
          <w:tcPr>
            <w:tcW w:w="750" w:type="dxa"/>
          </w:tcPr>
          <w:p w:rsidR="00497CC1" w:rsidRDefault="00497CC1" w:rsidP="00497CC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5280" w:type="dxa"/>
          </w:tcPr>
          <w:p w:rsidR="00497CC1" w:rsidRPr="0073410C" w:rsidRDefault="00497CC1" w:rsidP="00497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Открытый просмотр ООД на тему: </w:t>
            </w:r>
            <w:r w:rsidRPr="0073410C">
              <w:rPr>
                <w:rStyle w:val="c8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Pr="0073410C">
              <w:rPr>
                <w:rStyle w:val="c8"/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Мы здоровье сбережем</w:t>
            </w:r>
            <w:r w:rsidRPr="0073410C">
              <w:rPr>
                <w:rStyle w:val="c8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!»</w:t>
            </w:r>
          </w:p>
          <w:p w:rsidR="00497CC1" w:rsidRDefault="00497CC1" w:rsidP="00497CC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77" w:type="dxa"/>
          </w:tcPr>
          <w:p w:rsidR="00497CC1" w:rsidRPr="0073410C" w:rsidRDefault="00497CC1" w:rsidP="00497CC1">
            <w:pPr>
              <w:tabs>
                <w:tab w:val="left" w:pos="188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старшей группы</w:t>
            </w:r>
          </w:p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497CC1" w:rsidTr="00497CC1">
        <w:trPr>
          <w:trHeight w:val="1299"/>
        </w:trPr>
        <w:tc>
          <w:tcPr>
            <w:tcW w:w="750" w:type="dxa"/>
          </w:tcPr>
          <w:p w:rsidR="00497CC1" w:rsidRDefault="00497CC1" w:rsidP="00497CC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5280" w:type="dxa"/>
          </w:tcPr>
          <w:p w:rsidR="00497CC1" w:rsidRPr="0073410C" w:rsidRDefault="00497CC1" w:rsidP="00497CC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Открытый просмотр ООД на тему:  </w:t>
            </w:r>
            <w:r w:rsidRPr="0073410C">
              <w:rPr>
                <w:rFonts w:ascii="Times New Roman" w:hAnsi="Times New Roman" w:cs="Times New Roman"/>
                <w:sz w:val="28"/>
                <w:szCs w:val="28"/>
              </w:rPr>
              <w:t>«Наше здоровье в наших руках».</w:t>
            </w:r>
          </w:p>
        </w:tc>
        <w:tc>
          <w:tcPr>
            <w:tcW w:w="2477" w:type="dxa"/>
          </w:tcPr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  <w:p w:rsidR="00497CC1" w:rsidRPr="0073410C" w:rsidRDefault="00CD3D2D" w:rsidP="00CD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средней </w:t>
            </w:r>
            <w:bookmarkStart w:id="0" w:name="_GoBack"/>
            <w:bookmarkEnd w:id="0"/>
            <w:r w:rsidR="00497CC1"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группы</w:t>
            </w:r>
          </w:p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497CC1" w:rsidTr="00497CC1">
        <w:trPr>
          <w:trHeight w:val="1299"/>
        </w:trPr>
        <w:tc>
          <w:tcPr>
            <w:tcW w:w="750" w:type="dxa"/>
          </w:tcPr>
          <w:p w:rsidR="00497CC1" w:rsidRDefault="00497CC1" w:rsidP="00497CC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5280" w:type="dxa"/>
          </w:tcPr>
          <w:p w:rsidR="00497CC1" w:rsidRPr="0073410C" w:rsidRDefault="00497CC1" w:rsidP="00497CC1">
            <w:pPr>
              <w:tabs>
                <w:tab w:val="left" w:pos="188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просмотр ООД на тему:</w:t>
            </w:r>
          </w:p>
          <w:p w:rsidR="00497CC1" w:rsidRPr="0073410C" w:rsidRDefault="00497CC1" w:rsidP="00497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«В гостях у сказки».</w:t>
            </w:r>
          </w:p>
        </w:tc>
        <w:tc>
          <w:tcPr>
            <w:tcW w:w="2477" w:type="dxa"/>
          </w:tcPr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  <w:p w:rsidR="00497CC1" w:rsidRPr="0073410C" w:rsidRDefault="00CD3D2D" w:rsidP="00497C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младшей </w:t>
            </w:r>
            <w:r w:rsidR="00497CC1"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группы </w:t>
            </w:r>
          </w:p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</w:tr>
      <w:tr w:rsidR="00497CC1" w:rsidTr="00497CC1">
        <w:trPr>
          <w:trHeight w:val="1038"/>
        </w:trPr>
        <w:tc>
          <w:tcPr>
            <w:tcW w:w="750" w:type="dxa"/>
          </w:tcPr>
          <w:p w:rsidR="00497CC1" w:rsidRDefault="00497CC1" w:rsidP="00497CC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5280" w:type="dxa"/>
          </w:tcPr>
          <w:p w:rsidR="00CD3D2D" w:rsidRDefault="00497CC1" w:rsidP="00497CC1">
            <w:pPr>
              <w:tabs>
                <w:tab w:val="left" w:pos="188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просмотр</w:t>
            </w:r>
            <w:r w:rsidR="00CD3D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ООД на тему:</w:t>
            </w:r>
          </w:p>
          <w:p w:rsidR="00497CC1" w:rsidRPr="0073410C" w:rsidRDefault="00497CC1" w:rsidP="00497CC1">
            <w:pPr>
              <w:tabs>
                <w:tab w:val="left" w:pos="188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«Моя семья».</w:t>
            </w:r>
          </w:p>
          <w:p w:rsidR="00497CC1" w:rsidRPr="0073410C" w:rsidRDefault="00497CC1" w:rsidP="00497CC1">
            <w:pPr>
              <w:tabs>
                <w:tab w:val="left" w:pos="188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таршей</w:t>
            </w: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1914" w:type="dxa"/>
          </w:tcPr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</w:tr>
      <w:tr w:rsidR="00497CC1" w:rsidTr="00497CC1">
        <w:trPr>
          <w:trHeight w:val="1319"/>
        </w:trPr>
        <w:tc>
          <w:tcPr>
            <w:tcW w:w="750" w:type="dxa"/>
          </w:tcPr>
          <w:p w:rsidR="00497CC1" w:rsidRDefault="00497CC1" w:rsidP="00497CC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5280" w:type="dxa"/>
          </w:tcPr>
          <w:p w:rsidR="00497CC1" w:rsidRPr="0073410C" w:rsidRDefault="00497CC1" w:rsidP="00497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Открытый просмотр ООД на тему: </w:t>
            </w:r>
          </w:p>
          <w:p w:rsidR="00497CC1" w:rsidRPr="0073410C" w:rsidRDefault="00497CC1" w:rsidP="00497CC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410C">
              <w:rPr>
                <w:rFonts w:ascii="Times New Roman" w:hAnsi="Times New Roman" w:cs="Times New Roman"/>
                <w:sz w:val="28"/>
                <w:szCs w:val="28"/>
              </w:rPr>
              <w:t xml:space="preserve"> «Сказочная птица».</w:t>
            </w:r>
          </w:p>
        </w:tc>
        <w:tc>
          <w:tcPr>
            <w:tcW w:w="2477" w:type="dxa"/>
          </w:tcPr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средней группы</w:t>
            </w:r>
          </w:p>
        </w:tc>
        <w:tc>
          <w:tcPr>
            <w:tcW w:w="1914" w:type="dxa"/>
          </w:tcPr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497CC1" w:rsidTr="00497CC1">
        <w:trPr>
          <w:trHeight w:val="1319"/>
        </w:trPr>
        <w:tc>
          <w:tcPr>
            <w:tcW w:w="750" w:type="dxa"/>
          </w:tcPr>
          <w:p w:rsidR="00497CC1" w:rsidRDefault="00497CC1" w:rsidP="00497CC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5280" w:type="dxa"/>
          </w:tcPr>
          <w:p w:rsidR="00497CC1" w:rsidRPr="0073410C" w:rsidRDefault="00497CC1" w:rsidP="00497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Открытый просмотр ООД на тему: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«Закати шарик в домик»</w:t>
            </w:r>
          </w:p>
        </w:tc>
        <w:tc>
          <w:tcPr>
            <w:tcW w:w="2477" w:type="dxa"/>
          </w:tcPr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младшей группы</w:t>
            </w:r>
          </w:p>
        </w:tc>
        <w:tc>
          <w:tcPr>
            <w:tcW w:w="1914" w:type="dxa"/>
          </w:tcPr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497CC1" w:rsidTr="00497CC1">
        <w:trPr>
          <w:trHeight w:val="1319"/>
        </w:trPr>
        <w:tc>
          <w:tcPr>
            <w:tcW w:w="750" w:type="dxa"/>
          </w:tcPr>
          <w:p w:rsidR="00497CC1" w:rsidRDefault="00497CC1" w:rsidP="00497CC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7</w:t>
            </w:r>
          </w:p>
        </w:tc>
        <w:tc>
          <w:tcPr>
            <w:tcW w:w="5280" w:type="dxa"/>
          </w:tcPr>
          <w:p w:rsidR="00497CC1" w:rsidRDefault="00497CC1" w:rsidP="00497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просмотр ООД на тему: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97CC1" w:rsidRPr="0073410C" w:rsidRDefault="00497CC1" w:rsidP="00497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«Дружба и друзья»</w:t>
            </w:r>
          </w:p>
        </w:tc>
        <w:tc>
          <w:tcPr>
            <w:tcW w:w="2477" w:type="dxa"/>
          </w:tcPr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  <w:p w:rsidR="00497CC1" w:rsidRPr="0073410C" w:rsidRDefault="00497CC1" w:rsidP="00497CC1">
            <w:pPr>
              <w:tabs>
                <w:tab w:val="left" w:pos="54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младшей группы</w:t>
            </w:r>
          </w:p>
        </w:tc>
        <w:tc>
          <w:tcPr>
            <w:tcW w:w="1914" w:type="dxa"/>
          </w:tcPr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497CC1" w:rsidTr="00497CC1">
        <w:trPr>
          <w:trHeight w:val="1319"/>
        </w:trPr>
        <w:tc>
          <w:tcPr>
            <w:tcW w:w="750" w:type="dxa"/>
          </w:tcPr>
          <w:p w:rsidR="00497CC1" w:rsidRDefault="00497CC1" w:rsidP="00497CC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5280" w:type="dxa"/>
          </w:tcPr>
          <w:p w:rsidR="00497CC1" w:rsidRDefault="00497CC1" w:rsidP="00497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10C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просмотр ООД на тему:</w:t>
            </w:r>
          </w:p>
          <w:p w:rsidR="00497CC1" w:rsidRPr="0073410C" w:rsidRDefault="00497CC1" w:rsidP="00497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«Машины бывают разные»</w:t>
            </w:r>
          </w:p>
        </w:tc>
        <w:tc>
          <w:tcPr>
            <w:tcW w:w="2477" w:type="dxa"/>
          </w:tcPr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средней группы</w:t>
            </w:r>
          </w:p>
        </w:tc>
        <w:tc>
          <w:tcPr>
            <w:tcW w:w="1914" w:type="dxa"/>
          </w:tcPr>
          <w:p w:rsidR="00497CC1" w:rsidRPr="0073410C" w:rsidRDefault="00497CC1" w:rsidP="00497C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</w:tbl>
    <w:p w:rsidR="009E0778" w:rsidRPr="009E0778" w:rsidRDefault="009E0778" w:rsidP="009E07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E0778" w:rsidRPr="009E0778" w:rsidSect="00FE77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778"/>
    <w:rsid w:val="000304F4"/>
    <w:rsid w:val="0012297F"/>
    <w:rsid w:val="002459D5"/>
    <w:rsid w:val="00297D66"/>
    <w:rsid w:val="00333187"/>
    <w:rsid w:val="00375BFB"/>
    <w:rsid w:val="003B1C7E"/>
    <w:rsid w:val="00445203"/>
    <w:rsid w:val="00497CC1"/>
    <w:rsid w:val="004B6B4B"/>
    <w:rsid w:val="004D40D6"/>
    <w:rsid w:val="00553BDF"/>
    <w:rsid w:val="0059192D"/>
    <w:rsid w:val="005A6D3D"/>
    <w:rsid w:val="006013AA"/>
    <w:rsid w:val="006938A0"/>
    <w:rsid w:val="006E3598"/>
    <w:rsid w:val="00713575"/>
    <w:rsid w:val="00727305"/>
    <w:rsid w:val="009A5272"/>
    <w:rsid w:val="009E0778"/>
    <w:rsid w:val="009E2DF9"/>
    <w:rsid w:val="00A84136"/>
    <w:rsid w:val="00AE4803"/>
    <w:rsid w:val="00AF79D8"/>
    <w:rsid w:val="00CD3D2D"/>
    <w:rsid w:val="00D524FD"/>
    <w:rsid w:val="00D577A2"/>
    <w:rsid w:val="00E87DCE"/>
    <w:rsid w:val="00E964FE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F301"/>
  <w15:docId w15:val="{37AB8528-CEB1-4071-A5EA-4AA1BFDE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778"/>
    <w:pPr>
      <w:spacing w:after="0" w:line="240" w:lineRule="auto"/>
    </w:pPr>
  </w:style>
  <w:style w:type="table" w:styleId="a4">
    <w:name w:val="Table Grid"/>
    <w:basedOn w:val="a1"/>
    <w:uiPriority w:val="59"/>
    <w:rsid w:val="009E0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E07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6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64FE"/>
    <w:rPr>
      <w:rFonts w:ascii="Segoe UI" w:hAnsi="Segoe UI" w:cs="Segoe UI"/>
      <w:sz w:val="18"/>
      <w:szCs w:val="18"/>
    </w:rPr>
  </w:style>
  <w:style w:type="character" w:customStyle="1" w:styleId="c8">
    <w:name w:val="c8"/>
    <w:basedOn w:val="a0"/>
    <w:rsid w:val="0049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Мата</cp:lastModifiedBy>
  <cp:revision>23</cp:revision>
  <cp:lastPrinted>2024-10-14T06:47:00Z</cp:lastPrinted>
  <dcterms:created xsi:type="dcterms:W3CDTF">2023-01-26T13:34:00Z</dcterms:created>
  <dcterms:modified xsi:type="dcterms:W3CDTF">2024-11-20T10:14:00Z</dcterms:modified>
</cp:coreProperties>
</file>